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97"/>
        <w:gridCol w:w="8222"/>
      </w:tblGrid>
      <w:tr w:rsidR="001B3791" w:rsidTr="00845EFF">
        <w:trPr>
          <w:trHeight w:val="1985"/>
        </w:trPr>
        <w:tc>
          <w:tcPr>
            <w:tcW w:w="16019" w:type="dxa"/>
            <w:gridSpan w:val="2"/>
          </w:tcPr>
          <w:p w:rsidR="001B3791" w:rsidRDefault="001B3791" w:rsidP="004260F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90775" cy="811005"/>
                  <wp:effectExtent l="19050" t="0" r="9525" b="0"/>
                  <wp:docPr id="3" name="Рисунок 0" descr="logo-red_en_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d_en_US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81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60F2" w:rsidRDefault="004260F2" w:rsidP="00845EFF"/>
        </w:tc>
      </w:tr>
      <w:tr w:rsidR="001B3791" w:rsidTr="00626118">
        <w:trPr>
          <w:trHeight w:val="3952"/>
        </w:trPr>
        <w:tc>
          <w:tcPr>
            <w:tcW w:w="7797" w:type="dxa"/>
          </w:tcPr>
          <w:p w:rsidR="00845EFF" w:rsidRDefault="003E1C52" w:rsidP="003E1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Студенческий обмен</w:t>
            </w:r>
          </w:p>
          <w:p w:rsidR="003E1C52" w:rsidRDefault="003E1C52" w:rsidP="001B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91" w:rsidRPr="00CE50C0" w:rsidRDefault="001B3791" w:rsidP="003E1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0C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программы </w:t>
            </w:r>
            <w:proofErr w:type="spellStart"/>
            <w:r w:rsidRPr="00CE50C0">
              <w:rPr>
                <w:rFonts w:ascii="Times New Roman" w:hAnsi="Times New Roman" w:cs="Times New Roman"/>
                <w:sz w:val="24"/>
                <w:szCs w:val="24"/>
              </w:rPr>
              <w:t>First+</w:t>
            </w:r>
            <w:proofErr w:type="spellEnd"/>
            <w:r w:rsidRPr="00C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0C0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Университет прикладных наук </w:t>
            </w:r>
            <w:proofErr w:type="spellStart"/>
            <w:r w:rsidRPr="00CE50C0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Novia</w:t>
            </w:r>
            <w:proofErr w:type="spellEnd"/>
            <w:r w:rsidRPr="00CE50C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E50C0">
              <w:rPr>
                <w:rFonts w:ascii="Times New Roman" w:hAnsi="Times New Roman" w:cs="Times New Roman"/>
                <w:sz w:val="24"/>
                <w:szCs w:val="24"/>
              </w:rPr>
              <w:t>Novia</w:t>
            </w:r>
            <w:proofErr w:type="spellEnd"/>
            <w:r w:rsidRPr="00C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0C0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C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0C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0C0">
              <w:rPr>
                <w:rFonts w:ascii="Times New Roman" w:hAnsi="Times New Roman" w:cs="Times New Roman"/>
                <w:sz w:val="24"/>
                <w:szCs w:val="24"/>
              </w:rPr>
              <w:t>Applied</w:t>
            </w:r>
            <w:proofErr w:type="spellEnd"/>
            <w:r w:rsidRPr="00C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0C0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  <w:proofErr w:type="spellEnd"/>
            <w:r w:rsidRPr="00CE50C0">
              <w:rPr>
                <w:rFonts w:ascii="Times New Roman" w:hAnsi="Times New Roman" w:cs="Times New Roman"/>
                <w:sz w:val="24"/>
                <w:szCs w:val="24"/>
              </w:rPr>
              <w:t xml:space="preserve">, г. Турку, Финляндия) объявляет о приеме заявок </w:t>
            </w:r>
            <w:r w:rsidR="00845EFF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CE50C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CE50C0">
              <w:rPr>
                <w:rFonts w:ascii="Times New Roman" w:hAnsi="Times New Roman" w:cs="Times New Roman"/>
                <w:sz w:val="24"/>
                <w:szCs w:val="24"/>
              </w:rPr>
              <w:t>обучение по направлению</w:t>
            </w:r>
            <w:proofErr w:type="gramEnd"/>
            <w:r w:rsidRPr="00CE50C0">
              <w:rPr>
                <w:rFonts w:ascii="Times New Roman" w:hAnsi="Times New Roman" w:cs="Times New Roman"/>
                <w:sz w:val="24"/>
                <w:szCs w:val="24"/>
              </w:rPr>
              <w:t xml:space="preserve"> Business </w:t>
            </w:r>
            <w:proofErr w:type="spellStart"/>
            <w:r w:rsidRPr="00CE50C0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  <w:proofErr w:type="spellEnd"/>
            <w:r w:rsidR="00825C5D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одного семестра</w:t>
            </w:r>
          </w:p>
          <w:p w:rsidR="001B3791" w:rsidRPr="00CE50C0" w:rsidRDefault="001B3791" w:rsidP="003E1C5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Стипендия</w:t>
            </w:r>
            <w:r w:rsidR="006261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CE50C0">
              <w:rPr>
                <w:rFonts w:ascii="Times New Roman" w:hAnsi="Times New Roman" w:cs="Times New Roman"/>
                <w:sz w:val="24"/>
                <w:szCs w:val="24"/>
              </w:rPr>
              <w:t xml:space="preserve">350 евро/мес. </w:t>
            </w:r>
          </w:p>
          <w:p w:rsidR="003E1C52" w:rsidRDefault="001B3791" w:rsidP="003E1C5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Проживание </w:t>
            </w:r>
          </w:p>
          <w:p w:rsidR="001B3791" w:rsidRPr="003E1C52" w:rsidRDefault="001B3791" w:rsidP="003E1C5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C5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E1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C52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proofErr w:type="spellEnd"/>
            <w:r w:rsidRPr="003E1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C52">
              <w:rPr>
                <w:rFonts w:ascii="Times New Roman" w:hAnsi="Times New Roman" w:cs="Times New Roman"/>
                <w:sz w:val="24"/>
                <w:szCs w:val="24"/>
              </w:rPr>
              <w:t>Village</w:t>
            </w:r>
            <w:proofErr w:type="spellEnd"/>
            <w:r w:rsidRPr="003E1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C52">
              <w:rPr>
                <w:rFonts w:ascii="Times New Roman" w:hAnsi="Times New Roman" w:cs="Times New Roman"/>
                <w:sz w:val="24"/>
                <w:szCs w:val="24"/>
              </w:rPr>
              <w:t>Foundation</w:t>
            </w:r>
            <w:proofErr w:type="spellEnd"/>
            <w:r w:rsidRPr="003E1C52">
              <w:rPr>
                <w:rFonts w:ascii="Times New Roman" w:hAnsi="Times New Roman" w:cs="Times New Roman"/>
                <w:sz w:val="24"/>
                <w:szCs w:val="24"/>
              </w:rPr>
              <w:t xml:space="preserve"> помогает с арендой жилья для студентов в </w:t>
            </w:r>
            <w:proofErr w:type="gramStart"/>
            <w:r w:rsidRPr="003E1C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E1C52">
              <w:rPr>
                <w:rFonts w:ascii="Times New Roman" w:hAnsi="Times New Roman" w:cs="Times New Roman"/>
                <w:sz w:val="24"/>
                <w:szCs w:val="24"/>
              </w:rPr>
              <w:t>. Турку</w:t>
            </w:r>
            <w:r w:rsidR="005A2567" w:rsidRPr="003E1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5A2567" w:rsidRPr="003E1C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http://www.tys.fi/</w:t>
              </w:r>
            </w:hyperlink>
            <w:r w:rsidR="005A2567" w:rsidRPr="003E1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C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1C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Стоимость проживания</w:t>
            </w:r>
            <w:r w:rsidRPr="003E1C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E1C52" w:rsidRPr="003E1C52">
              <w:rPr>
                <w:rFonts w:ascii="Times New Roman" w:hAnsi="Times New Roman" w:cs="Times New Roman"/>
                <w:sz w:val="24"/>
                <w:szCs w:val="24"/>
              </w:rPr>
              <w:t xml:space="preserve">около </w:t>
            </w:r>
            <w:r w:rsidRPr="003E1C52">
              <w:rPr>
                <w:rFonts w:ascii="Times New Roman" w:hAnsi="Times New Roman" w:cs="Times New Roman"/>
                <w:sz w:val="24"/>
                <w:szCs w:val="24"/>
              </w:rPr>
              <w:t xml:space="preserve">300- 400 евро/мес. </w:t>
            </w:r>
          </w:p>
          <w:p w:rsidR="00825C5D" w:rsidRPr="00825C5D" w:rsidRDefault="001B3791" w:rsidP="003E1C5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0C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CE50C0">
              <w:rPr>
                <w:rFonts w:ascii="Times New Roman" w:hAnsi="Times New Roman" w:cs="Times New Roman"/>
                <w:sz w:val="24"/>
                <w:szCs w:val="24"/>
              </w:rPr>
              <w:t xml:space="preserve"> для подачи </w:t>
            </w:r>
            <w:r w:rsidR="006F3E61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  <w:r w:rsidRPr="00CE50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E1C52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октябрь-</w:t>
            </w:r>
            <w:r w:rsidRPr="00CE50C0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ноябр</w:t>
            </w:r>
            <w:r w:rsidR="003E1C52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ь</w:t>
            </w:r>
            <w:r w:rsidRPr="00CE50C0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</w:tcPr>
          <w:p w:rsidR="00845EFF" w:rsidRDefault="003E1C52" w:rsidP="003E1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Академический обмен</w:t>
            </w:r>
          </w:p>
          <w:p w:rsidR="003E1C52" w:rsidRDefault="003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91" w:rsidRPr="00626118" w:rsidRDefault="001B3791" w:rsidP="003E1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0C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программы </w:t>
            </w:r>
            <w:proofErr w:type="spellStart"/>
            <w:r w:rsidRPr="00CE50C0">
              <w:rPr>
                <w:rFonts w:ascii="Times New Roman" w:hAnsi="Times New Roman" w:cs="Times New Roman"/>
                <w:sz w:val="24"/>
                <w:szCs w:val="24"/>
              </w:rPr>
              <w:t>First+</w:t>
            </w:r>
            <w:proofErr w:type="spellEnd"/>
            <w:r w:rsidRPr="00C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0C0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Университет прикладных наук </w:t>
            </w:r>
            <w:proofErr w:type="spellStart"/>
            <w:r w:rsidRPr="00CE50C0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Novia</w:t>
            </w:r>
            <w:proofErr w:type="spellEnd"/>
            <w:r w:rsidRPr="00CE50C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E50C0">
              <w:rPr>
                <w:rFonts w:ascii="Times New Roman" w:hAnsi="Times New Roman" w:cs="Times New Roman"/>
                <w:sz w:val="24"/>
                <w:szCs w:val="24"/>
              </w:rPr>
              <w:t>Novia</w:t>
            </w:r>
            <w:proofErr w:type="spellEnd"/>
            <w:r w:rsidRPr="00C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0C0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C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0C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0C0">
              <w:rPr>
                <w:rFonts w:ascii="Times New Roman" w:hAnsi="Times New Roman" w:cs="Times New Roman"/>
                <w:sz w:val="24"/>
                <w:szCs w:val="24"/>
              </w:rPr>
              <w:t>Applied</w:t>
            </w:r>
            <w:proofErr w:type="spellEnd"/>
            <w:r w:rsidRPr="00C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0C0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  <w:proofErr w:type="spellEnd"/>
            <w:r w:rsidRPr="00CE50C0">
              <w:rPr>
                <w:rFonts w:ascii="Times New Roman" w:hAnsi="Times New Roman" w:cs="Times New Roman"/>
                <w:sz w:val="24"/>
                <w:szCs w:val="24"/>
              </w:rPr>
              <w:t>, г. Турку, Финляндия) выдел</w:t>
            </w:r>
            <w:r w:rsidR="00845EFF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CE50C0">
              <w:rPr>
                <w:rFonts w:ascii="Times New Roman" w:hAnsi="Times New Roman" w:cs="Times New Roman"/>
                <w:sz w:val="24"/>
                <w:szCs w:val="24"/>
              </w:rPr>
              <w:t xml:space="preserve"> грант для реализации </w:t>
            </w:r>
            <w:r w:rsidR="0095796B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краткосрочной </w:t>
            </w:r>
            <w:r w:rsidRPr="00CE50C0">
              <w:rPr>
                <w:rFonts w:ascii="Times New Roman" w:hAnsi="Times New Roman" w:cs="Times New Roman"/>
                <w:sz w:val="24"/>
                <w:szCs w:val="24"/>
              </w:rPr>
              <w:t>мобильности преподавателей.</w:t>
            </w:r>
          </w:p>
          <w:p w:rsidR="005A2567" w:rsidRPr="00CE50C0" w:rsidRDefault="005A2567" w:rsidP="003E1C5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Размер гранта</w:t>
            </w:r>
            <w:r w:rsidR="006261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E50C0">
              <w:rPr>
                <w:rFonts w:ascii="Times New Roman" w:hAnsi="Times New Roman" w:cs="Times New Roman"/>
                <w:sz w:val="24"/>
                <w:szCs w:val="24"/>
              </w:rPr>
              <w:t xml:space="preserve">700 евро. </w:t>
            </w:r>
          </w:p>
          <w:p w:rsidR="005A2567" w:rsidRPr="00CE50C0" w:rsidRDefault="005A2567" w:rsidP="003E1C5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Длительность мобильности</w:t>
            </w:r>
            <w:r w:rsidRPr="00C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0C0" w:rsidRPr="00CE50C0">
              <w:rPr>
                <w:rFonts w:ascii="Times New Roman" w:hAnsi="Times New Roman" w:cs="Times New Roman"/>
                <w:sz w:val="24"/>
                <w:szCs w:val="24"/>
              </w:rPr>
              <w:t>обговаривается отдельно</w:t>
            </w:r>
          </w:p>
          <w:p w:rsidR="005A2567" w:rsidRPr="00CE50C0" w:rsidRDefault="001B3791" w:rsidP="003E1C5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мобильности</w:t>
            </w:r>
            <w:r w:rsidRPr="00CE50C0">
              <w:rPr>
                <w:rFonts w:ascii="Times New Roman" w:hAnsi="Times New Roman" w:cs="Times New Roman"/>
                <w:sz w:val="24"/>
                <w:szCs w:val="24"/>
              </w:rPr>
              <w:t xml:space="preserve"> – чтение лекций в Университет прикладных наук </w:t>
            </w:r>
            <w:proofErr w:type="spellStart"/>
            <w:r w:rsidRPr="00CE50C0">
              <w:rPr>
                <w:rFonts w:ascii="Times New Roman" w:hAnsi="Times New Roman" w:cs="Times New Roman"/>
                <w:sz w:val="24"/>
                <w:szCs w:val="24"/>
              </w:rPr>
              <w:t>Novia</w:t>
            </w:r>
            <w:proofErr w:type="spellEnd"/>
            <w:r w:rsidRPr="00CE50C0">
              <w:rPr>
                <w:rFonts w:ascii="Times New Roman" w:hAnsi="Times New Roman" w:cs="Times New Roman"/>
                <w:sz w:val="24"/>
                <w:szCs w:val="24"/>
              </w:rPr>
              <w:t xml:space="preserve"> в объёме</w:t>
            </w:r>
            <w:r w:rsidR="005A2567" w:rsidRPr="00CE50C0">
              <w:rPr>
                <w:rFonts w:ascii="Times New Roman" w:hAnsi="Times New Roman" w:cs="Times New Roman"/>
                <w:sz w:val="24"/>
                <w:szCs w:val="24"/>
              </w:rPr>
              <w:t xml:space="preserve"> минимум 5 академических часов.</w:t>
            </w:r>
          </w:p>
          <w:p w:rsidR="001B3791" w:rsidRPr="00CE50C0" w:rsidRDefault="001B3791" w:rsidP="009579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AAB" w:rsidTr="00626118">
        <w:trPr>
          <w:trHeight w:val="858"/>
        </w:trPr>
        <w:tc>
          <w:tcPr>
            <w:tcW w:w="16019" w:type="dxa"/>
            <w:gridSpan w:val="2"/>
          </w:tcPr>
          <w:p w:rsidR="003E1C52" w:rsidRDefault="003E1C52" w:rsidP="00B12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Уточняйте актуальный размер гран</w:t>
            </w:r>
            <w:r w:rsidR="003B6438">
              <w:rPr>
                <w:rFonts w:ascii="Times New Roman" w:hAnsi="Times New Roman" w:cs="Times New Roman"/>
                <w:sz w:val="24"/>
                <w:szCs w:val="24"/>
              </w:rPr>
              <w:t xml:space="preserve">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сроки подачи на стипендию</w:t>
            </w:r>
            <w:r w:rsidR="003B6438">
              <w:rPr>
                <w:rFonts w:ascii="Times New Roman" w:hAnsi="Times New Roman" w:cs="Times New Roman"/>
                <w:sz w:val="24"/>
                <w:szCs w:val="24"/>
              </w:rPr>
              <w:t>, комплект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о</w:t>
            </w:r>
            <w:r w:rsidRPr="00626118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6118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планирования и организации международной деятельности ОмГУ по телефону 22 40 10, почте </w:t>
            </w:r>
            <w:proofErr w:type="spellStart"/>
            <w:r w:rsidRPr="00626118">
              <w:rPr>
                <w:rFonts w:ascii="Times New Roman" w:hAnsi="Times New Roman" w:cs="Times New Roman"/>
                <w:sz w:val="24"/>
                <w:szCs w:val="24"/>
              </w:rPr>
              <w:t>omp.omsu@mail.ru</w:t>
            </w:r>
            <w:proofErr w:type="spellEnd"/>
            <w:r w:rsidRPr="00626118">
              <w:rPr>
                <w:rFonts w:ascii="Times New Roman" w:hAnsi="Times New Roman" w:cs="Times New Roman"/>
                <w:sz w:val="24"/>
                <w:szCs w:val="24"/>
              </w:rPr>
              <w:t xml:space="preserve">, лично по адресу: проспект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Мира, 55/2 (МИБИ),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224</w:t>
            </w:r>
            <w:r w:rsidR="003B643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AAB" w:rsidRPr="00B12AAB" w:rsidRDefault="00B12AAB" w:rsidP="00B12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608" w:rsidRPr="00626118" w:rsidRDefault="00A84608" w:rsidP="00626118">
      <w:pPr>
        <w:tabs>
          <w:tab w:val="left" w:pos="7095"/>
        </w:tabs>
      </w:pPr>
    </w:p>
    <w:sectPr w:rsidR="00A84608" w:rsidRPr="00626118" w:rsidSect="001B37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2407"/>
    <w:multiLevelType w:val="hybridMultilevel"/>
    <w:tmpl w:val="CB52B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63774"/>
    <w:multiLevelType w:val="hybridMultilevel"/>
    <w:tmpl w:val="3F80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3791"/>
    <w:rsid w:val="001B3791"/>
    <w:rsid w:val="003B6438"/>
    <w:rsid w:val="003E1C52"/>
    <w:rsid w:val="003F6843"/>
    <w:rsid w:val="004260F2"/>
    <w:rsid w:val="005A2567"/>
    <w:rsid w:val="00626118"/>
    <w:rsid w:val="00652DC9"/>
    <w:rsid w:val="006F3E61"/>
    <w:rsid w:val="007772BA"/>
    <w:rsid w:val="00825C5D"/>
    <w:rsid w:val="00845EFF"/>
    <w:rsid w:val="0095796B"/>
    <w:rsid w:val="00A8388F"/>
    <w:rsid w:val="00A84608"/>
    <w:rsid w:val="00B12AAB"/>
    <w:rsid w:val="00CE50C0"/>
    <w:rsid w:val="00ED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379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A25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8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ys.f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2020-03-24T10:20:00Z</dcterms:created>
  <dcterms:modified xsi:type="dcterms:W3CDTF">2020-03-24T10:28:00Z</dcterms:modified>
</cp:coreProperties>
</file>